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kern w:val="0"/>
          <w:sz w:val="28"/>
          <w:szCs w:val="28"/>
          <w:lang w:eastAsia="zh-CN"/>
        </w:rPr>
        <w:t>附件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1：</w:t>
      </w:r>
    </w:p>
    <w:tbl>
      <w:tblPr>
        <w:tblStyle w:val="2"/>
        <w:tblW w:w="889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6"/>
        <w:gridCol w:w="3607"/>
        <w:gridCol w:w="691"/>
        <w:gridCol w:w="910"/>
        <w:gridCol w:w="165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2021届毕业生信息一览表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院系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计算机信息学院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庄老师</w:t>
            </w:r>
          </w:p>
        </w:tc>
        <w:tc>
          <w:tcPr>
            <w:tcW w:w="1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0595-26995552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计算机科学与技术（专升本）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光电信息学院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光电信息科学与工程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李老师</w:t>
            </w:r>
          </w:p>
        </w:tc>
        <w:tc>
          <w:tcPr>
            <w:tcW w:w="1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0595-26909909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电子信息工程（专升本）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黄老师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0595-26909909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生命科学与化学学院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谢老师</w:t>
            </w:r>
          </w:p>
        </w:tc>
        <w:tc>
          <w:tcPr>
            <w:tcW w:w="1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13506961820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徐老师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0595-26995557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徐老师</w:t>
            </w:r>
          </w:p>
        </w:tc>
        <w:tc>
          <w:tcPr>
            <w:tcW w:w="1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0595-68978082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工商管理（专升本）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黄老师</w:t>
            </w:r>
          </w:p>
        </w:tc>
        <w:tc>
          <w:tcPr>
            <w:tcW w:w="1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0595-68978082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国际经济与贸易（专升本）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市场营销（专升本）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信息管理与信息系统（专升本）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黄老师</w:t>
            </w:r>
          </w:p>
        </w:tc>
        <w:tc>
          <w:tcPr>
            <w:tcW w:w="1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0595-68970365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服装设计与工程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广告学(专升本）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苏老师</w:t>
            </w:r>
          </w:p>
        </w:tc>
        <w:tc>
          <w:tcPr>
            <w:tcW w:w="1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0595-68970365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服装设计与工程（专升本）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数字媒体艺术（专升本）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蔡老师</w:t>
            </w:r>
          </w:p>
        </w:tc>
        <w:tc>
          <w:tcPr>
            <w:tcW w:w="1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0595-68978199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黄老师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15980000529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汉语言文学（专升本）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章老师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0595-68978199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土木学院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金老师</w:t>
            </w:r>
          </w:p>
        </w:tc>
        <w:tc>
          <w:tcPr>
            <w:tcW w:w="1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0595-68978199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2044</w:t>
            </w:r>
          </w:p>
        </w:tc>
        <w:tc>
          <w:tcPr>
            <w:tcW w:w="2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43A1A"/>
    <w:rsid w:val="7D24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2020-10-12T03:45:00Z</dcterms:created>
  <dc:creator>郭永丰</dc:creator>
  <cp:lastModifiedBy>郭永丰</cp:lastModifiedBy>
  <dcterms:modified xsi:type="dcterms:W3CDTF">2020-10-12T03:45:37Z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